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CA" w:rsidRPr="00D0619C" w:rsidRDefault="00EA57CA" w:rsidP="00EA57CA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D0619C">
        <w:rPr>
          <w:rFonts w:ascii="Times New Roman" w:hAnsi="Times New Roman"/>
          <w:sz w:val="20"/>
          <w:szCs w:val="20"/>
        </w:rPr>
        <w:t xml:space="preserve">           </w:t>
      </w:r>
    </w:p>
    <w:p w:rsidR="00EA57CA" w:rsidRPr="005907E9" w:rsidRDefault="00EA57CA" w:rsidP="00EA57C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«</w:t>
      </w:r>
      <w:r w:rsidRPr="005907E9">
        <w:rPr>
          <w:rFonts w:ascii="Times New Roman" w:hAnsi="Times New Roman"/>
          <w:sz w:val="24"/>
          <w:szCs w:val="24"/>
        </w:rPr>
        <w:t xml:space="preserve">У Т В Е </w:t>
      </w:r>
      <w:proofErr w:type="gramStart"/>
      <w:r w:rsidRPr="005907E9">
        <w:rPr>
          <w:rFonts w:ascii="Times New Roman" w:hAnsi="Times New Roman"/>
          <w:sz w:val="24"/>
          <w:szCs w:val="24"/>
        </w:rPr>
        <w:t>Р</w:t>
      </w:r>
      <w:proofErr w:type="gramEnd"/>
      <w:r w:rsidRPr="005907E9">
        <w:rPr>
          <w:rFonts w:ascii="Times New Roman" w:hAnsi="Times New Roman"/>
          <w:sz w:val="24"/>
          <w:szCs w:val="24"/>
        </w:rPr>
        <w:t xml:space="preserve"> Ж Д А Ю</w:t>
      </w:r>
      <w:r>
        <w:rPr>
          <w:rFonts w:ascii="Times New Roman" w:hAnsi="Times New Roman"/>
          <w:sz w:val="24"/>
          <w:szCs w:val="24"/>
        </w:rPr>
        <w:t>»</w:t>
      </w:r>
    </w:p>
    <w:p w:rsidR="00EA57CA" w:rsidRPr="005907E9" w:rsidRDefault="00EA57CA" w:rsidP="00EA57C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907E9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5907E9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 w:rsidR="00E377B8">
        <w:rPr>
          <w:rFonts w:ascii="Times New Roman" w:hAnsi="Times New Roman"/>
          <w:sz w:val="24"/>
          <w:szCs w:val="24"/>
        </w:rPr>
        <w:t>Атясевская</w:t>
      </w:r>
      <w:proofErr w:type="spellEnd"/>
      <w:r w:rsidR="00E377B8">
        <w:rPr>
          <w:rFonts w:ascii="Times New Roman" w:hAnsi="Times New Roman"/>
          <w:sz w:val="24"/>
          <w:szCs w:val="24"/>
        </w:rPr>
        <w:t xml:space="preserve"> </w:t>
      </w:r>
      <w:r w:rsidRPr="005907E9">
        <w:rPr>
          <w:rFonts w:ascii="Times New Roman" w:hAnsi="Times New Roman"/>
          <w:sz w:val="24"/>
          <w:szCs w:val="24"/>
        </w:rPr>
        <w:t xml:space="preserve">ООШ» </w:t>
      </w:r>
    </w:p>
    <w:p w:rsidR="00EA57CA" w:rsidRPr="005907E9" w:rsidRDefault="00EA57CA" w:rsidP="00EA57C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07E9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5907E9">
        <w:rPr>
          <w:rFonts w:ascii="Times New Roman" w:hAnsi="Times New Roman"/>
          <w:sz w:val="24"/>
          <w:szCs w:val="24"/>
        </w:rPr>
        <w:t xml:space="preserve"> муниципального района РТ  </w:t>
      </w:r>
    </w:p>
    <w:p w:rsidR="00EA57CA" w:rsidRPr="005907E9" w:rsidRDefault="00EA57CA" w:rsidP="00EA57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07E9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E377B8">
        <w:rPr>
          <w:rFonts w:ascii="Times New Roman" w:hAnsi="Times New Roman"/>
          <w:sz w:val="24"/>
          <w:szCs w:val="24"/>
        </w:rPr>
        <w:t xml:space="preserve">     __________А..</w:t>
      </w:r>
      <w:proofErr w:type="spellStart"/>
      <w:r w:rsidR="00E377B8">
        <w:rPr>
          <w:rFonts w:ascii="Times New Roman" w:hAnsi="Times New Roman"/>
          <w:sz w:val="24"/>
          <w:szCs w:val="24"/>
        </w:rPr>
        <w:t>Р.Хайретдинов</w:t>
      </w:r>
      <w:proofErr w:type="spellEnd"/>
      <w:r w:rsidR="00E377B8">
        <w:rPr>
          <w:rFonts w:ascii="Times New Roman" w:hAnsi="Times New Roman"/>
          <w:sz w:val="24"/>
          <w:szCs w:val="24"/>
        </w:rPr>
        <w:t xml:space="preserve"> </w:t>
      </w:r>
    </w:p>
    <w:p w:rsidR="00EA57CA" w:rsidRPr="005907E9" w:rsidRDefault="00EA57CA" w:rsidP="00EA57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907E9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E377B8">
        <w:rPr>
          <w:rFonts w:ascii="Times New Roman" w:hAnsi="Times New Roman"/>
          <w:sz w:val="24"/>
          <w:szCs w:val="24"/>
        </w:rPr>
        <w:t xml:space="preserve">                  </w:t>
      </w:r>
      <w:r w:rsidRPr="005907E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«___</w:t>
      </w:r>
      <w:r w:rsidRPr="005907E9">
        <w:rPr>
          <w:rFonts w:ascii="Times New Roman" w:hAnsi="Times New Roman"/>
          <w:sz w:val="24"/>
          <w:szCs w:val="24"/>
        </w:rPr>
        <w:t xml:space="preserve"> » </w:t>
      </w:r>
      <w:r>
        <w:rPr>
          <w:rFonts w:ascii="Times New Roman" w:hAnsi="Times New Roman"/>
          <w:sz w:val="24"/>
          <w:szCs w:val="24"/>
        </w:rPr>
        <w:t>_______ 2020</w:t>
      </w:r>
      <w:r w:rsidRPr="005907E9">
        <w:rPr>
          <w:rFonts w:ascii="Times New Roman" w:hAnsi="Times New Roman"/>
          <w:sz w:val="24"/>
          <w:szCs w:val="24"/>
        </w:rPr>
        <w:t xml:space="preserve">  года  </w:t>
      </w:r>
    </w:p>
    <w:p w:rsidR="00EA57CA" w:rsidRDefault="00EA57CA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03E25">
        <w:rPr>
          <w:rFonts w:ascii="Times New Roman" w:hAnsi="Times New Roman"/>
          <w:sz w:val="28"/>
          <w:szCs w:val="28"/>
        </w:rPr>
        <w:t xml:space="preserve">             </w:t>
      </w:r>
    </w:p>
    <w:p w:rsidR="00EA57CA" w:rsidRDefault="00EA57CA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A57CA" w:rsidRDefault="00EA57CA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A57CA" w:rsidRDefault="00EA57CA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A57CA" w:rsidRDefault="00EA57CA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A57CA" w:rsidRDefault="00EA57CA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47FA2" w:rsidRDefault="00647FA2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47FA2" w:rsidRDefault="00647FA2" w:rsidP="00EA57C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A57CA" w:rsidRPr="00647FA2" w:rsidRDefault="00EA57CA" w:rsidP="00EA57CA">
      <w:pPr>
        <w:spacing w:after="0"/>
        <w:jc w:val="center"/>
        <w:rPr>
          <w:rFonts w:ascii="Times New Roman" w:hAnsi="Times New Roman"/>
          <w:sz w:val="44"/>
          <w:szCs w:val="28"/>
        </w:rPr>
      </w:pPr>
    </w:p>
    <w:p w:rsidR="00EA57CA" w:rsidRPr="00647FA2" w:rsidRDefault="00EA57CA" w:rsidP="00EA57CA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  <w:r w:rsidRPr="00647FA2">
        <w:rPr>
          <w:rFonts w:ascii="Times New Roman" w:hAnsi="Times New Roman"/>
          <w:b/>
          <w:sz w:val="44"/>
          <w:szCs w:val="28"/>
        </w:rPr>
        <w:t xml:space="preserve">Устав отряда ЮИД </w:t>
      </w:r>
    </w:p>
    <w:p w:rsidR="00EA57CA" w:rsidRPr="00647FA2" w:rsidRDefault="00EA57CA" w:rsidP="00EA57CA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  <w:r w:rsidRPr="00647FA2">
        <w:rPr>
          <w:rFonts w:ascii="Times New Roman" w:hAnsi="Times New Roman"/>
          <w:b/>
          <w:sz w:val="44"/>
          <w:szCs w:val="28"/>
        </w:rPr>
        <w:t>«</w:t>
      </w:r>
      <w:r w:rsidR="00E377B8">
        <w:rPr>
          <w:rFonts w:ascii="Times New Roman" w:hAnsi="Times New Roman"/>
          <w:b/>
          <w:sz w:val="44"/>
          <w:szCs w:val="28"/>
        </w:rPr>
        <w:t>Светофор»</w:t>
      </w:r>
    </w:p>
    <w:p w:rsidR="00EA57CA" w:rsidRPr="00647FA2" w:rsidRDefault="00EA57CA" w:rsidP="00EA57CA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</w:p>
    <w:p w:rsidR="00EA57CA" w:rsidRPr="00647FA2" w:rsidRDefault="00EA57CA" w:rsidP="00EA57CA">
      <w:pPr>
        <w:spacing w:after="0"/>
        <w:jc w:val="center"/>
        <w:rPr>
          <w:rFonts w:ascii="Times New Roman" w:hAnsi="Times New Roman"/>
          <w:sz w:val="44"/>
          <w:szCs w:val="28"/>
        </w:rPr>
      </w:pPr>
      <w:r w:rsidRPr="00647FA2">
        <w:rPr>
          <w:rFonts w:ascii="Times New Roman" w:hAnsi="Times New Roman"/>
          <w:sz w:val="44"/>
          <w:szCs w:val="28"/>
        </w:rPr>
        <w:t>МБОУ «</w:t>
      </w:r>
      <w:proofErr w:type="spellStart"/>
      <w:r w:rsidR="00E377B8">
        <w:rPr>
          <w:rFonts w:ascii="Times New Roman" w:hAnsi="Times New Roman"/>
          <w:sz w:val="44"/>
          <w:szCs w:val="28"/>
        </w:rPr>
        <w:t>Атясевская</w:t>
      </w:r>
      <w:proofErr w:type="spellEnd"/>
      <w:r w:rsidR="00E377B8">
        <w:rPr>
          <w:rFonts w:ascii="Times New Roman" w:hAnsi="Times New Roman"/>
          <w:sz w:val="44"/>
          <w:szCs w:val="28"/>
        </w:rPr>
        <w:t xml:space="preserve"> </w:t>
      </w:r>
      <w:r w:rsidRPr="00647FA2">
        <w:rPr>
          <w:rFonts w:ascii="Times New Roman" w:hAnsi="Times New Roman"/>
          <w:sz w:val="44"/>
          <w:szCs w:val="28"/>
        </w:rPr>
        <w:t xml:space="preserve">ООШ» </w:t>
      </w:r>
      <w:proofErr w:type="spellStart"/>
      <w:r w:rsidRPr="00647FA2">
        <w:rPr>
          <w:rFonts w:ascii="Times New Roman" w:hAnsi="Times New Roman"/>
          <w:sz w:val="44"/>
          <w:szCs w:val="28"/>
        </w:rPr>
        <w:t>Актанышского</w:t>
      </w:r>
      <w:proofErr w:type="spellEnd"/>
      <w:r w:rsidRPr="00647FA2">
        <w:rPr>
          <w:rFonts w:ascii="Times New Roman" w:hAnsi="Times New Roman"/>
          <w:sz w:val="44"/>
          <w:szCs w:val="28"/>
        </w:rPr>
        <w:t xml:space="preserve"> </w:t>
      </w:r>
    </w:p>
    <w:p w:rsidR="00EA57CA" w:rsidRPr="00647FA2" w:rsidRDefault="00EA57CA" w:rsidP="00EA57CA">
      <w:pPr>
        <w:spacing w:after="0"/>
        <w:jc w:val="center"/>
        <w:rPr>
          <w:rFonts w:ascii="Times New Roman" w:hAnsi="Times New Roman"/>
          <w:b/>
          <w:sz w:val="44"/>
          <w:szCs w:val="28"/>
        </w:rPr>
      </w:pPr>
      <w:r w:rsidRPr="00647FA2">
        <w:rPr>
          <w:rFonts w:ascii="Times New Roman" w:hAnsi="Times New Roman"/>
          <w:sz w:val="44"/>
          <w:szCs w:val="28"/>
        </w:rPr>
        <w:t>муниципального района РТ</w:t>
      </w:r>
    </w:p>
    <w:p w:rsidR="00453E1E" w:rsidRDefault="00453E1E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647FA2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EA57CA" w:rsidRPr="00EA57CA" w:rsidRDefault="00EA57CA" w:rsidP="00647FA2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</w:pPr>
      <w:r w:rsidRPr="00EA57CA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>2020-2021 учебный год</w:t>
      </w:r>
    </w:p>
    <w:p w:rsidR="00EA57CA" w:rsidRDefault="00EA57CA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4D31E2" w:rsidRDefault="004D31E2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4D31E2" w:rsidRPr="00EA57CA" w:rsidRDefault="004D31E2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</w:p>
    <w:p w:rsidR="00B70FA7" w:rsidRPr="004D31E2" w:rsidRDefault="00B70FA7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1.</w:t>
      </w:r>
      <w:r w:rsidRPr="004D31E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Общие положения.</w:t>
      </w:r>
    </w:p>
    <w:p w:rsidR="00B70FA7" w:rsidRPr="004D31E2" w:rsidRDefault="00B70FA7" w:rsidP="00453E1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Отряд </w:t>
      </w:r>
      <w:r w:rsidR="00D3331A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D31E2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ных инспекторов движения</w:t>
      </w:r>
      <w:r w:rsidR="00D3331A" w:rsidRPr="004D31E2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 xml:space="preserve"> «</w:t>
      </w:r>
      <w:r w:rsidR="00EF62AB" w:rsidRPr="004D31E2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ЮИД</w:t>
      </w:r>
      <w:r w:rsidR="00D3331A" w:rsidRPr="004D31E2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»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создан на базе </w:t>
      </w:r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МБОУ «</w:t>
      </w:r>
      <w:proofErr w:type="spellStart"/>
      <w:r w:rsidR="00E377B8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Атясевская</w:t>
      </w:r>
      <w:proofErr w:type="spellEnd"/>
      <w:r w:rsidR="00E377B8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ООШ» </w:t>
      </w:r>
      <w:proofErr w:type="spellStart"/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Актанышского</w:t>
      </w:r>
      <w:proofErr w:type="spellEnd"/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муниципального района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0FA7" w:rsidRPr="004D31E2" w:rsidRDefault="00B70FA7" w:rsidP="00453E1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 w:rsidR="00EF62AB" w:rsidRPr="004D31E2">
        <w:rPr>
          <w:rFonts w:ascii="Times New Roman" w:eastAsia="Times New Roman" w:hAnsi="Times New Roman" w:cs="Times New Roman"/>
          <w:sz w:val="24"/>
          <w:szCs w:val="24"/>
        </w:rPr>
        <w:t>РТ</w:t>
      </w:r>
      <w:r w:rsidR="00D3331A" w:rsidRPr="004D31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F62AB" w:rsidRPr="004D31E2">
        <w:rPr>
          <w:rFonts w:ascii="Times New Roman" w:eastAsia="Times New Roman" w:hAnsi="Times New Roman" w:cs="Times New Roman"/>
          <w:sz w:val="24"/>
          <w:szCs w:val="24"/>
        </w:rPr>
        <w:t>Актанышский</w:t>
      </w:r>
      <w:proofErr w:type="spellEnd"/>
      <w:r w:rsidR="00EF62AB" w:rsidRPr="004D31E2">
        <w:rPr>
          <w:rFonts w:ascii="Times New Roman" w:eastAsia="Times New Roman" w:hAnsi="Times New Roman" w:cs="Times New Roman"/>
          <w:sz w:val="24"/>
          <w:szCs w:val="24"/>
        </w:rPr>
        <w:t xml:space="preserve"> район, </w:t>
      </w:r>
      <w:proofErr w:type="spellStart"/>
      <w:r w:rsidR="00EF62AB" w:rsidRPr="004D31E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EF62AB" w:rsidRPr="004D31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77B8" w:rsidRPr="004D31E2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="00E377B8" w:rsidRPr="004D31E2">
        <w:rPr>
          <w:rFonts w:ascii="Times New Roman" w:eastAsia="Times New Roman" w:hAnsi="Times New Roman" w:cs="Times New Roman"/>
          <w:sz w:val="24"/>
          <w:szCs w:val="24"/>
        </w:rPr>
        <w:t>тясево</w:t>
      </w:r>
      <w:proofErr w:type="spellEnd"/>
      <w:r w:rsidR="00E377B8" w:rsidRPr="004D3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2AB" w:rsidRPr="004D31E2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spellStart"/>
      <w:r w:rsidR="00EF62AB" w:rsidRPr="004D31E2">
        <w:rPr>
          <w:rFonts w:ascii="Times New Roman" w:eastAsia="Times New Roman" w:hAnsi="Times New Roman" w:cs="Times New Roman"/>
          <w:sz w:val="24"/>
          <w:szCs w:val="24"/>
        </w:rPr>
        <w:t>Центральная,д</w:t>
      </w:r>
      <w:proofErr w:type="spellEnd"/>
      <w:r w:rsidR="00EF62AB" w:rsidRPr="004D31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D31E2" w:rsidRPr="004D3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62AB" w:rsidRPr="004D31E2">
        <w:rPr>
          <w:rFonts w:ascii="Times New Roman" w:eastAsia="Times New Roman" w:hAnsi="Times New Roman" w:cs="Times New Roman"/>
          <w:sz w:val="24"/>
          <w:szCs w:val="24"/>
        </w:rPr>
        <w:t>5</w:t>
      </w:r>
      <w:r w:rsidR="00E377B8" w:rsidRPr="004D31E2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B70FA7" w:rsidRPr="004D31E2" w:rsidRDefault="00B70FA7" w:rsidP="00453E1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Отряд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  <w:r w:rsidR="006D2F93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является общественным объединением, созданным на добровольных 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началах из учащихся </w:t>
      </w:r>
      <w:r w:rsidR="00EF62AB" w:rsidRPr="004D31E2">
        <w:rPr>
          <w:rFonts w:ascii="Times New Roman" w:eastAsia="Times New Roman" w:hAnsi="Times New Roman" w:cs="Times New Roman"/>
          <w:sz w:val="24"/>
          <w:szCs w:val="24"/>
        </w:rPr>
        <w:t>школы</w:t>
      </w:r>
    </w:p>
    <w:p w:rsidR="00B70FA7" w:rsidRPr="004D31E2" w:rsidRDefault="00B70FA7" w:rsidP="00453E1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Отряд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  <w:r w:rsidR="006D2F93" w:rsidRPr="004D31E2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»</w:t>
      </w:r>
      <w:r w:rsidR="006D2F93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ведет установленную документацию и отчетность, отвечает по своим 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обязательствам перед администрацией </w:t>
      </w:r>
      <w:r w:rsidR="00EF62AB" w:rsidRPr="004D31E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0FA7" w:rsidRPr="004D31E2" w:rsidRDefault="00B70FA7" w:rsidP="00453E1E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Отряд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вправе участвовать в районной деятельности в соответствии с Уставом и 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>другими нормативно-правовыми документами, регулирующими деятельность</w:t>
      </w:r>
      <w:r w:rsidR="004D31E2">
        <w:rPr>
          <w:rFonts w:ascii="Times New Roman" w:eastAsia="Times New Roman" w:hAnsi="Times New Roman" w:cs="Times New Roman"/>
          <w:sz w:val="24"/>
          <w:szCs w:val="24"/>
        </w:rPr>
        <w:t xml:space="preserve"> отряда</w:t>
      </w:r>
    </w:p>
    <w:p w:rsidR="00B70FA7" w:rsidRPr="004D31E2" w:rsidRDefault="00B70FA7" w:rsidP="00453E1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2.</w:t>
      </w:r>
      <w:r w:rsidRPr="004D31E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Организация и управление работой </w:t>
      </w:r>
      <w:r w:rsidRPr="004D31E2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отряда</w:t>
      </w: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.</w:t>
      </w:r>
    </w:p>
    <w:p w:rsidR="00B70FA7" w:rsidRPr="004D31E2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2.1. Отряд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  <w:r w:rsidR="00EF62AB" w:rsidRPr="004D3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>представляет собой доброволь</w:t>
      </w:r>
      <w:r w:rsidR="00EF62AB" w:rsidRPr="004D31E2">
        <w:rPr>
          <w:rFonts w:ascii="Times New Roman" w:eastAsia="Times New Roman" w:hAnsi="Times New Roman" w:cs="Times New Roman"/>
          <w:sz w:val="24"/>
          <w:szCs w:val="24"/>
        </w:rPr>
        <w:t>ное объединение учащихся 3-5 классов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0FA7" w:rsidRPr="004D31E2" w:rsidRDefault="00B70FA7" w:rsidP="00453E1E">
      <w:pPr>
        <w:widowControl w:val="0"/>
        <w:numPr>
          <w:ilvl w:val="0"/>
          <w:numId w:val="2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Количество член</w:t>
      </w:r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ов отряда составляет  10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человек.</w:t>
      </w:r>
    </w:p>
    <w:p w:rsidR="00B70FA7" w:rsidRPr="004D31E2" w:rsidRDefault="00B70FA7" w:rsidP="00453E1E">
      <w:pPr>
        <w:widowControl w:val="0"/>
        <w:numPr>
          <w:ilvl w:val="0"/>
          <w:numId w:val="2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Управление отрядом в соответствии с компетенцией, определенной настоящим Уставом 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>и законодательством осуществляют:</w:t>
      </w:r>
    </w:p>
    <w:p w:rsidR="00B70FA7" w:rsidRPr="004D31E2" w:rsidRDefault="00B70FA7" w:rsidP="00453E1E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Администрация </w:t>
      </w:r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школы</w:t>
      </w:r>
    </w:p>
    <w:p w:rsidR="00D3331A" w:rsidRPr="004D31E2" w:rsidRDefault="00B70FA7" w:rsidP="004D31E2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Руководство ГИБДД.</w:t>
      </w:r>
    </w:p>
    <w:p w:rsidR="00B70FA7" w:rsidRPr="004D31E2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З.Порядок приема учащихся в отряд ЮИД.</w:t>
      </w:r>
    </w:p>
    <w:p w:rsidR="00B70FA7" w:rsidRPr="004D31E2" w:rsidRDefault="00B70FA7" w:rsidP="00453E1E">
      <w:pPr>
        <w:widowControl w:val="0"/>
        <w:numPr>
          <w:ilvl w:val="0"/>
          <w:numId w:val="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Порядок приема в члены </w:t>
      </w:r>
      <w:r w:rsidR="00F90772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отряда ю</w:t>
      </w:r>
      <w:r w:rsidR="00F90772" w:rsidRPr="004D31E2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 xml:space="preserve">ных инспекторов движения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определяется администрацией </w:t>
      </w:r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школы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 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>закрепляется в настоящем Уставе.</w:t>
      </w:r>
    </w:p>
    <w:p w:rsidR="00D3331A" w:rsidRPr="004D31E2" w:rsidRDefault="00B70FA7" w:rsidP="004D31E2">
      <w:pPr>
        <w:widowControl w:val="0"/>
        <w:numPr>
          <w:ilvl w:val="0"/>
          <w:numId w:val="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отряд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  <w:r w:rsidR="00F90772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принимаются учащиеся по личному желанию</w:t>
      </w:r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 рекомендации классных руководителей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0FA7" w:rsidRPr="004D31E2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4.</w:t>
      </w:r>
      <w:r w:rsidR="00107311"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Порядок и основания отчисления учащихся из отряда ЮИД.</w:t>
      </w:r>
    </w:p>
    <w:p w:rsidR="00B70FA7" w:rsidRPr="004D31E2" w:rsidRDefault="00B70FA7" w:rsidP="00453E1E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8"/>
          <w:sz w:val="24"/>
          <w:szCs w:val="24"/>
        </w:rPr>
        <w:t>4.1.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ab/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Члены отряда могут быть исключены из его состава </w:t>
      </w:r>
      <w:proofErr w:type="gramStart"/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за</w:t>
      </w:r>
      <w:proofErr w:type="gramEnd"/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</w:p>
    <w:p w:rsidR="00B70FA7" w:rsidRPr="004D31E2" w:rsidRDefault="00B70FA7" w:rsidP="00453E1E">
      <w:pPr>
        <w:widowControl w:val="0"/>
        <w:numPr>
          <w:ilvl w:val="0"/>
          <w:numId w:val="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нарушение Устава и другой нормативно-правовой документации отряда;</w:t>
      </w:r>
    </w:p>
    <w:p w:rsidR="00B70FA7" w:rsidRPr="004D31E2" w:rsidRDefault="00B70FA7" w:rsidP="00453E1E">
      <w:pPr>
        <w:widowControl w:val="0"/>
        <w:numPr>
          <w:ilvl w:val="0"/>
          <w:numId w:val="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совершение противоправных действий, порочащих имя члена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  <w:r w:rsidR="00107311" w:rsidRPr="004D31E2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»</w:t>
      </w: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;</w:t>
      </w:r>
    </w:p>
    <w:p w:rsidR="00D3331A" w:rsidRPr="004D31E2" w:rsidRDefault="00B70FA7" w:rsidP="004D31E2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8"/>
          <w:sz w:val="24"/>
          <w:szCs w:val="24"/>
        </w:rPr>
        <w:t>4.2.</w:t>
      </w:r>
      <w:r w:rsidR="00107311" w:rsidRPr="004D31E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Решение об исключении принимается администрацией </w:t>
      </w:r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школы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0FA7" w:rsidRPr="004D31E2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5. Организация работы ЮИД.</w:t>
      </w:r>
    </w:p>
    <w:p w:rsidR="00B70FA7" w:rsidRPr="004D31E2" w:rsidRDefault="00B70FA7" w:rsidP="00453E1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1"/>
          <w:sz w:val="24"/>
          <w:szCs w:val="24"/>
        </w:rPr>
        <w:t>5.1.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ab/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Организация работы </w:t>
      </w: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ЮИД 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строится в соответствии с Уставом, Положением, планом работы отряда и другими нормативно-правовыми актами учреждения.</w:t>
      </w:r>
    </w:p>
    <w:p w:rsidR="00B70FA7" w:rsidRPr="004D31E2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План работы составляется членами отряда, рассматривается на педагогическом совете  и 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утверждается директором </w:t>
      </w:r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школы.</w:t>
      </w:r>
    </w:p>
    <w:p w:rsidR="00B70FA7" w:rsidRPr="004D31E2" w:rsidRDefault="00B70FA7" w:rsidP="00453E1E">
      <w:pPr>
        <w:widowControl w:val="0"/>
        <w:numPr>
          <w:ilvl w:val="0"/>
          <w:numId w:val="6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Отряд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  <w:r w:rsidR="00581B27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работает круглогодично, в соответствии с планом работы.</w:t>
      </w:r>
    </w:p>
    <w:p w:rsidR="00D3331A" w:rsidRPr="004D31E2" w:rsidRDefault="00B70FA7" w:rsidP="004D31E2">
      <w:pPr>
        <w:widowControl w:val="0"/>
        <w:numPr>
          <w:ilvl w:val="0"/>
          <w:numId w:val="6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Члены отряда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  <w:r w:rsidR="00581B27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могут быть задействованы для практического обучения и практической работы в каникулярное время и в летний период.</w:t>
      </w:r>
    </w:p>
    <w:p w:rsidR="00B70FA7" w:rsidRPr="004D31E2" w:rsidRDefault="00B70FA7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6.</w:t>
      </w:r>
      <w:r w:rsidR="003762D0" w:rsidRPr="004D31E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Система выдачи удостоверений</w:t>
      </w:r>
      <w:r w:rsidRPr="004D31E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D3331A" w:rsidRPr="004D31E2" w:rsidRDefault="00B70FA7" w:rsidP="004D31E2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>Удостоверение</w:t>
      </w:r>
      <w:r w:rsidRPr="004D31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получает </w:t>
      </w:r>
      <w:r w:rsidR="00707203" w:rsidRPr="004D31E2">
        <w:rPr>
          <w:rFonts w:ascii="Times New Roman" w:eastAsia="Times New Roman" w:hAnsi="Times New Roman" w:cs="Times New Roman"/>
          <w:sz w:val="24"/>
          <w:szCs w:val="24"/>
        </w:rPr>
        <w:t xml:space="preserve">член отряда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зарекомендовавший себя как 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>активный пропагандист безопасного движения, не имеющий нарушений и взысканий со стороны администрации учреждения.</w:t>
      </w:r>
    </w:p>
    <w:p w:rsidR="00B70FA7" w:rsidRPr="004D31E2" w:rsidRDefault="00B70FA7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1"/>
          <w:sz w:val="24"/>
          <w:szCs w:val="24"/>
        </w:rPr>
        <w:t>7.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ab/>
      </w: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Права и обязанности членов ЮИД.</w:t>
      </w:r>
    </w:p>
    <w:p w:rsidR="00B70FA7" w:rsidRPr="004D31E2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7.1 </w:t>
      </w:r>
      <w:r w:rsidRPr="004D31E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 xml:space="preserve">.Каждый член </w:t>
      </w:r>
      <w:r w:rsidR="004C14B8" w:rsidRPr="004D31E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 xml:space="preserve">отряда </w:t>
      </w:r>
      <w:r w:rsidR="00EF62AB" w:rsidRPr="004D31E2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ЮИД</w:t>
      </w:r>
      <w:r w:rsidR="00EF62AB" w:rsidRPr="004D31E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 xml:space="preserve">имеет право </w:t>
      </w:r>
      <w:proofErr w:type="gramStart"/>
      <w:r w:rsidRPr="004D31E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на</w:t>
      </w:r>
      <w:proofErr w:type="gramEnd"/>
      <w:r w:rsidR="004C14B8" w:rsidRPr="004D31E2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:</w:t>
      </w:r>
    </w:p>
    <w:p w:rsidR="00B70FA7" w:rsidRPr="004D31E2" w:rsidRDefault="00B70FA7" w:rsidP="004C14B8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>участие в мероприятиях, проводимых отрядом или органами ГИБДД;</w:t>
      </w:r>
    </w:p>
    <w:p w:rsidR="00B70FA7" w:rsidRPr="004D31E2" w:rsidRDefault="00B70FA7" w:rsidP="004C14B8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>обучение правилам дорожного движения;</w:t>
      </w:r>
    </w:p>
    <w:p w:rsidR="00B70FA7" w:rsidRPr="004D31E2" w:rsidRDefault="00B70FA7" w:rsidP="004C14B8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>уважение человеческого достоинства, свободу совести, чести;</w:t>
      </w:r>
    </w:p>
    <w:p w:rsidR="00B70FA7" w:rsidRPr="004D31E2" w:rsidRDefault="00B70FA7" w:rsidP="004C14B8">
      <w:pPr>
        <w:pStyle w:val="a5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условия, гарантирующие охрану здоровья при выполнении заданий. </w:t>
      </w:r>
    </w:p>
    <w:p w:rsidR="00B70FA7" w:rsidRPr="004D31E2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iCs/>
          <w:sz w:val="24"/>
          <w:szCs w:val="24"/>
        </w:rPr>
        <w:t>12.</w:t>
      </w:r>
      <w:r w:rsidRPr="004D31E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Каждый член </w:t>
      </w:r>
      <w:r w:rsidR="004C14B8" w:rsidRPr="004D31E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отряда </w:t>
      </w:r>
      <w:r w:rsidR="00EF62AB" w:rsidRPr="004D31E2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ЮИД</w:t>
      </w:r>
      <w:r w:rsidR="00EF62AB" w:rsidRPr="004D31E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i/>
          <w:iCs/>
          <w:sz w:val="24"/>
          <w:szCs w:val="24"/>
        </w:rPr>
        <w:t>обязан.</w:t>
      </w:r>
    </w:p>
    <w:p w:rsidR="00B70FA7" w:rsidRPr="004D31E2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>выполнять нормативно-правовые документы отряда и учреждения;</w:t>
      </w:r>
    </w:p>
    <w:p w:rsidR="00B70FA7" w:rsidRPr="004D31E2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>выполнять распоряжение командира отряда, администрации учреждения;</w:t>
      </w:r>
    </w:p>
    <w:p w:rsidR="00B70FA7" w:rsidRPr="004D31E2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во всех мероприятиях, проводимых в рамках </w:t>
      </w:r>
      <w:r w:rsidR="004C14B8" w:rsidRPr="004D31E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отряда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  <w:r w:rsidR="004C14B8" w:rsidRPr="004D31E2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»</w:t>
      </w:r>
      <w:r w:rsidRPr="004D31E2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B70FA7" w:rsidRPr="004D31E2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>изучать основы правил безопасного движения на дорогах;</w:t>
      </w:r>
    </w:p>
    <w:p w:rsidR="00B70FA7" w:rsidRPr="004D31E2" w:rsidRDefault="00B70FA7" w:rsidP="004C14B8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>вести пропаганду безопасности участников дорожного движения;</w:t>
      </w:r>
    </w:p>
    <w:p w:rsidR="00D3331A" w:rsidRPr="004D31E2" w:rsidRDefault="00B70FA7" w:rsidP="004D31E2">
      <w:pPr>
        <w:pStyle w:val="a5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помогать администрации учреждения, педагогам и сотрудникам ГИБДД в </w:t>
      </w:r>
      <w:proofErr w:type="gramStart"/>
      <w:r w:rsidRPr="004D31E2">
        <w:rPr>
          <w:rFonts w:ascii="Times New Roman" w:eastAsia="Times New Roman" w:hAnsi="Times New Roman" w:cs="Times New Roman"/>
          <w:sz w:val="24"/>
          <w:szCs w:val="24"/>
        </w:rPr>
        <w:t>контроле за</w:t>
      </w:r>
      <w:proofErr w:type="gramEnd"/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 порядком на дорогах среди </w:t>
      </w:r>
      <w:r w:rsidR="00682BE2" w:rsidRPr="004D31E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 и взрослого населения.</w:t>
      </w:r>
    </w:p>
    <w:p w:rsidR="00B70FA7" w:rsidRPr="004D31E2" w:rsidRDefault="00B70FA7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8.</w:t>
      </w:r>
      <w:r w:rsidRPr="004D31E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Порядок внесения изменений и дополнений в Устав </w:t>
      </w:r>
      <w:r w:rsidR="00682BE2" w:rsidRPr="004D31E2">
        <w:rPr>
          <w:rFonts w:ascii="Times New Roman" w:eastAsia="Times New Roman" w:hAnsi="Times New Roman" w:cs="Times New Roman"/>
          <w:sz w:val="24"/>
          <w:szCs w:val="24"/>
        </w:rPr>
        <w:t xml:space="preserve">отряда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</w:p>
    <w:p w:rsidR="00D3331A" w:rsidRPr="004D31E2" w:rsidRDefault="00B70FA7" w:rsidP="004D3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8 1. Изменения и дополнения в настоящий Устав разрабатывается членами отряда и 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утверждается директором </w:t>
      </w:r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школы</w:t>
      </w:r>
      <w:bookmarkStart w:id="0" w:name="_GoBack"/>
      <w:bookmarkEnd w:id="0"/>
    </w:p>
    <w:p w:rsidR="00B70FA7" w:rsidRPr="004D31E2" w:rsidRDefault="00B70FA7" w:rsidP="00453E1E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lastRenderedPageBreak/>
        <w:t>9.</w:t>
      </w:r>
      <w:r w:rsidRPr="004D31E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Порядок прекращения деятельности отряда ЮИД.</w:t>
      </w:r>
    </w:p>
    <w:p w:rsidR="00B70FA7" w:rsidRPr="004D31E2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9.1.</w:t>
      </w:r>
      <w:r w:rsidR="00377783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Прекращение деятельности отряда </w:t>
      </w: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ЮИД 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может быть осуществлено:</w:t>
      </w:r>
    </w:p>
    <w:p w:rsidR="00B70FA7" w:rsidRPr="004D31E2" w:rsidRDefault="00B70FA7" w:rsidP="00377783">
      <w:pPr>
        <w:pStyle w:val="a5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z w:val="24"/>
          <w:szCs w:val="24"/>
        </w:rPr>
        <w:t>решением общего собрания отряда по согласованию с администрацией;</w:t>
      </w:r>
    </w:p>
    <w:p w:rsidR="00B70FA7" w:rsidRPr="004D31E2" w:rsidRDefault="00B70FA7" w:rsidP="00377783">
      <w:pPr>
        <w:pStyle w:val="a5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="00377783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иказом директора </w:t>
      </w:r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школы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по согласованию с начальником ГИБДД;</w:t>
      </w:r>
    </w:p>
    <w:p w:rsidR="00B70FA7" w:rsidRPr="004D31E2" w:rsidRDefault="00B70FA7" w:rsidP="00377783">
      <w:pPr>
        <w:pStyle w:val="a5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распоряжением начальника ГИБДД по</w:t>
      </w:r>
      <w:r w:rsidR="00377783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согласованию с директором </w:t>
      </w:r>
      <w:r w:rsidR="00EF62AB"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школы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B70FA7" w:rsidRPr="004D31E2" w:rsidRDefault="00B70FA7" w:rsidP="00453E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9.2.После прекращения деятельности отряда </w:t>
      </w:r>
      <w:r w:rsidR="00EF62AB" w:rsidRPr="004D31E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ЮИД</w:t>
      </w:r>
      <w:r w:rsidRPr="004D31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, </w:t>
      </w:r>
      <w:r w:rsidRPr="004D31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вся документация подлежит 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>обязательной сдач</w:t>
      </w:r>
      <w:r w:rsidR="00B12C76" w:rsidRPr="004D31E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D31E2">
        <w:rPr>
          <w:rFonts w:ascii="Times New Roman" w:eastAsia="Times New Roman" w:hAnsi="Times New Roman" w:cs="Times New Roman"/>
          <w:sz w:val="24"/>
          <w:szCs w:val="24"/>
        </w:rPr>
        <w:t xml:space="preserve"> в архив учреждения</w:t>
      </w:r>
      <w:r w:rsidR="00377783" w:rsidRPr="004D31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13181" w:rsidRPr="004D31E2" w:rsidRDefault="00213181" w:rsidP="00453E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3181" w:rsidRPr="004D31E2" w:rsidSect="004D31E2">
      <w:pgSz w:w="11906" w:h="16838"/>
      <w:pgMar w:top="568" w:right="566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88E34E"/>
    <w:lvl w:ilvl="0">
      <w:numFmt w:val="bullet"/>
      <w:lvlText w:val="*"/>
      <w:lvlJc w:val="left"/>
    </w:lvl>
  </w:abstractNum>
  <w:abstractNum w:abstractNumId="1">
    <w:nsid w:val="01891DB5"/>
    <w:multiLevelType w:val="hybridMultilevel"/>
    <w:tmpl w:val="AE92B83E"/>
    <w:lvl w:ilvl="0" w:tplc="041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">
    <w:nsid w:val="0B6314A2"/>
    <w:multiLevelType w:val="singleLevel"/>
    <w:tmpl w:val="9AB6B99A"/>
    <w:lvl w:ilvl="0">
      <w:start w:val="2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3">
    <w:nsid w:val="0D965938"/>
    <w:multiLevelType w:val="singleLevel"/>
    <w:tmpl w:val="F338616C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3ED3657B"/>
    <w:multiLevelType w:val="singleLevel"/>
    <w:tmpl w:val="B77A51D0"/>
    <w:lvl w:ilvl="0">
      <w:start w:val="1"/>
      <w:numFmt w:val="decimal"/>
      <w:lvlText w:val="1.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5">
    <w:nsid w:val="4F4D75B9"/>
    <w:multiLevelType w:val="hybridMultilevel"/>
    <w:tmpl w:val="31B44F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A1470"/>
    <w:multiLevelType w:val="hybridMultilevel"/>
    <w:tmpl w:val="86EA5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463420"/>
    <w:multiLevelType w:val="singleLevel"/>
    <w:tmpl w:val="F35E1FBC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>
    <w:nsid w:val="77053BC0"/>
    <w:multiLevelType w:val="hybridMultilevel"/>
    <w:tmpl w:val="DD06BD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ED12A0"/>
    <w:multiLevelType w:val="singleLevel"/>
    <w:tmpl w:val="5B4E39A6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B70FA7"/>
    <w:rsid w:val="00047D30"/>
    <w:rsid w:val="00107311"/>
    <w:rsid w:val="00213181"/>
    <w:rsid w:val="00241AC9"/>
    <w:rsid w:val="003762D0"/>
    <w:rsid w:val="00377783"/>
    <w:rsid w:val="00453E1E"/>
    <w:rsid w:val="004C14B8"/>
    <w:rsid w:val="004D31E2"/>
    <w:rsid w:val="00581B27"/>
    <w:rsid w:val="00647FA2"/>
    <w:rsid w:val="00682BE2"/>
    <w:rsid w:val="006D2F93"/>
    <w:rsid w:val="00707203"/>
    <w:rsid w:val="008B6FF3"/>
    <w:rsid w:val="00B12C76"/>
    <w:rsid w:val="00B314FB"/>
    <w:rsid w:val="00B70FA7"/>
    <w:rsid w:val="00BA72EB"/>
    <w:rsid w:val="00D3331A"/>
    <w:rsid w:val="00E377B8"/>
    <w:rsid w:val="00EA57CA"/>
    <w:rsid w:val="00EF62AB"/>
    <w:rsid w:val="00F9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E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14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Ландыш</cp:lastModifiedBy>
  <cp:revision>32</cp:revision>
  <cp:lastPrinted>2021-04-28T07:37:00Z</cp:lastPrinted>
  <dcterms:created xsi:type="dcterms:W3CDTF">2014-09-18T10:33:00Z</dcterms:created>
  <dcterms:modified xsi:type="dcterms:W3CDTF">2021-05-12T08:41:00Z</dcterms:modified>
</cp:coreProperties>
</file>